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028" w14:textId="3B53F349" w:rsidR="000626CB" w:rsidRDefault="000626CB" w:rsidP="000626C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67BFB0A" wp14:editId="768EEEEE">
            <wp:extent cx="3924300" cy="205606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561" cy="205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17A8" w14:textId="57FD3D3B" w:rsidR="005D1482" w:rsidRDefault="005D1482" w:rsidP="000626CB">
      <w:pPr>
        <w:rPr>
          <w:lang w:val="fr-FR"/>
        </w:rPr>
      </w:pPr>
    </w:p>
    <w:p w14:paraId="2922D8ED" w14:textId="38E8C36E" w:rsidR="005D1482" w:rsidRDefault="005D1482" w:rsidP="000626CB">
      <w:pPr>
        <w:rPr>
          <w:lang w:val="fr-FR"/>
        </w:rPr>
      </w:pPr>
    </w:p>
    <w:p w14:paraId="7C21E8AC" w14:textId="10B21576" w:rsidR="00B8000D" w:rsidRPr="00FD2703" w:rsidRDefault="006655CF" w:rsidP="00FD2703">
      <w:pPr>
        <w:pStyle w:val="Titre2"/>
        <w:rPr>
          <w:b/>
          <w:bCs/>
          <w:lang w:val="fr-FR"/>
        </w:rPr>
      </w:pPr>
      <w:hyperlink r:id="rId8" w:history="1">
        <w:proofErr w:type="spellStart"/>
        <w:r w:rsidR="00B8000D" w:rsidRPr="00FD2703">
          <w:rPr>
            <w:rStyle w:val="Lienhypertexte"/>
            <w:b/>
            <w:bCs/>
            <w:lang w:val="fr-FR"/>
          </w:rPr>
          <w:t>Rockpartners</w:t>
        </w:r>
        <w:proofErr w:type="spellEnd"/>
        <w:r w:rsidR="00B8000D" w:rsidRPr="00FD2703">
          <w:rPr>
            <w:rStyle w:val="Lienhypertexte"/>
            <w:b/>
            <w:bCs/>
            <w:lang w:val="fr-FR"/>
          </w:rPr>
          <w:t> : devenez partenaires ROCKWOOL !</w:t>
        </w:r>
      </w:hyperlink>
    </w:p>
    <w:p w14:paraId="769DC444" w14:textId="267A66BD" w:rsidR="008C352E" w:rsidRDefault="00FD2703" w:rsidP="003F07BB">
      <w:pPr>
        <w:rPr>
          <w:b/>
          <w:bCs/>
          <w:lang w:val="fr-FR"/>
        </w:rPr>
      </w:pPr>
      <w:r>
        <w:rPr>
          <w:noProof/>
        </w:rPr>
        <w:drawing>
          <wp:inline distT="0" distB="0" distL="0" distR="0" wp14:anchorId="31B54BDE" wp14:editId="52CCFDAB">
            <wp:extent cx="2114550" cy="14097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3C78" w14:textId="3FC98937" w:rsidR="008C352E" w:rsidRPr="008C352E" w:rsidRDefault="008C352E" w:rsidP="008C352E">
      <w:pPr>
        <w:rPr>
          <w:lang w:val="fr-FR"/>
        </w:rPr>
      </w:pPr>
      <w:r w:rsidRPr="008C352E">
        <w:rPr>
          <w:lang w:val="fr-FR"/>
        </w:rPr>
        <w:t>Rejoignez</w:t>
      </w:r>
      <w:r>
        <w:rPr>
          <w:lang w:val="fr-FR"/>
        </w:rPr>
        <w:t xml:space="preserve"> </w:t>
      </w:r>
      <w:r w:rsidRPr="008C352E">
        <w:rPr>
          <w:lang w:val="fr-FR"/>
        </w:rPr>
        <w:t>Rockpartners</w:t>
      </w:r>
      <w:r>
        <w:rPr>
          <w:lang w:val="fr-FR"/>
        </w:rPr>
        <w:t>,</w:t>
      </w:r>
      <w:r w:rsidRPr="008C352E">
        <w:rPr>
          <w:lang w:val="fr-FR"/>
        </w:rPr>
        <w:t xml:space="preserve"> le réseau de partenaires ROCKWOOL !</w:t>
      </w:r>
    </w:p>
    <w:p w14:paraId="61389D16" w14:textId="77777777" w:rsidR="008C352E" w:rsidRPr="008C352E" w:rsidRDefault="008C352E" w:rsidP="008C352E">
      <w:pPr>
        <w:rPr>
          <w:lang w:val="fr-FR"/>
        </w:rPr>
      </w:pPr>
    </w:p>
    <w:p w14:paraId="53EF387F" w14:textId="77777777" w:rsidR="008C352E" w:rsidRPr="008C352E" w:rsidRDefault="008C352E" w:rsidP="008C352E">
      <w:pPr>
        <w:rPr>
          <w:lang w:val="fr-FR"/>
        </w:rPr>
      </w:pPr>
      <w:r w:rsidRPr="008C352E">
        <w:rPr>
          <w:lang w:val="fr-FR"/>
        </w:rPr>
        <w:t>ROCKWOOL vous offre un partenariat gratuit tout au long de l’année vous permettant ainsi de recevoir des projets qualifiés de la part des particuliers afin de développer vos ventes.</w:t>
      </w:r>
    </w:p>
    <w:p w14:paraId="1B57425F" w14:textId="77777777" w:rsidR="008C352E" w:rsidRPr="008C352E" w:rsidRDefault="008C352E" w:rsidP="008C352E">
      <w:pPr>
        <w:rPr>
          <w:lang w:val="fr-FR"/>
        </w:rPr>
      </w:pPr>
    </w:p>
    <w:p w14:paraId="1C4CC8B4" w14:textId="0ECB877C" w:rsidR="00B8000D" w:rsidRPr="008C352E" w:rsidRDefault="008C352E" w:rsidP="008C352E">
      <w:pPr>
        <w:rPr>
          <w:lang w:val="fr-FR"/>
        </w:rPr>
      </w:pPr>
      <w:r w:rsidRPr="008C352E">
        <w:rPr>
          <w:lang w:val="fr-FR"/>
        </w:rPr>
        <w:t>Plusieurs services seront mis à votre disposition pour améliorer votre quotidien (formations, simulateurs, accompagnement technique, conseils)</w:t>
      </w:r>
      <w:r>
        <w:rPr>
          <w:lang w:val="fr-FR"/>
        </w:rPr>
        <w:t>.</w:t>
      </w:r>
    </w:p>
    <w:p w14:paraId="00F30211" w14:textId="05A3039F" w:rsidR="00B8000D" w:rsidRPr="008C352E" w:rsidRDefault="00B8000D" w:rsidP="003F07BB">
      <w:pPr>
        <w:rPr>
          <w:lang w:val="fr-FR"/>
        </w:rPr>
      </w:pPr>
    </w:p>
    <w:p w14:paraId="59CE9C24" w14:textId="0FC1252D" w:rsidR="00B8000D" w:rsidRDefault="006655CF" w:rsidP="003F07BB">
      <w:pPr>
        <w:rPr>
          <w:lang w:val="fr-FR"/>
        </w:rPr>
      </w:pPr>
      <w:hyperlink r:id="rId10" w:history="1">
        <w:r w:rsidR="008C352E" w:rsidRPr="00FD2703">
          <w:rPr>
            <w:rStyle w:val="Lienhypertexte"/>
            <w:lang w:val="fr-FR"/>
          </w:rPr>
          <w:t xml:space="preserve">Accédez au formulaire </w:t>
        </w:r>
        <w:proofErr w:type="spellStart"/>
        <w:r w:rsidR="008C352E" w:rsidRPr="00FD2703">
          <w:rPr>
            <w:rStyle w:val="Lienhypertexte"/>
            <w:lang w:val="fr-FR"/>
          </w:rPr>
          <w:t>Rockpartners</w:t>
        </w:r>
        <w:proofErr w:type="spellEnd"/>
      </w:hyperlink>
    </w:p>
    <w:p w14:paraId="55AFC190" w14:textId="52A197E3" w:rsidR="00622370" w:rsidRDefault="00622370" w:rsidP="003F07BB">
      <w:pPr>
        <w:rPr>
          <w:lang w:val="fr-FR"/>
        </w:rPr>
      </w:pPr>
    </w:p>
    <w:p w14:paraId="5B672F89" w14:textId="77777777" w:rsidR="00622370" w:rsidRPr="00622370" w:rsidRDefault="00622370" w:rsidP="00622370">
      <w:pPr>
        <w:rPr>
          <w:lang w:val="fr-FR"/>
        </w:rPr>
      </w:pPr>
    </w:p>
    <w:p w14:paraId="1E8FF95A" w14:textId="0FCA3A6B" w:rsidR="00622370" w:rsidRPr="008C352E" w:rsidRDefault="00622370" w:rsidP="00622370">
      <w:pPr>
        <w:rPr>
          <w:lang w:val="fr-FR"/>
        </w:rPr>
      </w:pPr>
    </w:p>
    <w:sectPr w:rsidR="00622370" w:rsidRPr="008C3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71B" w14:textId="77777777" w:rsidR="00551ED5" w:rsidRDefault="00551ED5" w:rsidP="00551ED5">
      <w:r>
        <w:separator/>
      </w:r>
    </w:p>
  </w:endnote>
  <w:endnote w:type="continuationSeparator" w:id="0">
    <w:p w14:paraId="0741DA6C" w14:textId="77777777" w:rsidR="00551ED5" w:rsidRDefault="00551ED5" w:rsidP="005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64A" w14:textId="77777777" w:rsidR="00551ED5" w:rsidRDefault="00551ED5" w:rsidP="00551ED5">
      <w:r>
        <w:separator/>
      </w:r>
    </w:p>
  </w:footnote>
  <w:footnote w:type="continuationSeparator" w:id="0">
    <w:p w14:paraId="1D3FE4FE" w14:textId="77777777" w:rsidR="00551ED5" w:rsidRDefault="00551ED5" w:rsidP="005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D8B"/>
    <w:multiLevelType w:val="hybridMultilevel"/>
    <w:tmpl w:val="C96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A8C"/>
    <w:multiLevelType w:val="hybridMultilevel"/>
    <w:tmpl w:val="3E1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971"/>
    <w:multiLevelType w:val="hybridMultilevel"/>
    <w:tmpl w:val="D2A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D41"/>
    <w:multiLevelType w:val="hybridMultilevel"/>
    <w:tmpl w:val="F5DA6AD6"/>
    <w:lvl w:ilvl="0" w:tplc="71F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8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1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4B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2FB"/>
    <w:multiLevelType w:val="hybridMultilevel"/>
    <w:tmpl w:val="CB5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248"/>
    <w:multiLevelType w:val="hybridMultilevel"/>
    <w:tmpl w:val="F09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6529"/>
    <w:multiLevelType w:val="hybridMultilevel"/>
    <w:tmpl w:val="56C6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DF"/>
    <w:rsid w:val="00042D3D"/>
    <w:rsid w:val="000626CB"/>
    <w:rsid w:val="00254E3A"/>
    <w:rsid w:val="002B7CF3"/>
    <w:rsid w:val="002E0BEA"/>
    <w:rsid w:val="002F504F"/>
    <w:rsid w:val="00303392"/>
    <w:rsid w:val="003945F6"/>
    <w:rsid w:val="003F07BB"/>
    <w:rsid w:val="00433757"/>
    <w:rsid w:val="004C0FD5"/>
    <w:rsid w:val="00521F53"/>
    <w:rsid w:val="005422A1"/>
    <w:rsid w:val="00551ED5"/>
    <w:rsid w:val="00580E10"/>
    <w:rsid w:val="005960AF"/>
    <w:rsid w:val="005B0587"/>
    <w:rsid w:val="005D1482"/>
    <w:rsid w:val="005F506F"/>
    <w:rsid w:val="00622370"/>
    <w:rsid w:val="00707446"/>
    <w:rsid w:val="00711761"/>
    <w:rsid w:val="007474D6"/>
    <w:rsid w:val="00772E46"/>
    <w:rsid w:val="007D5F1A"/>
    <w:rsid w:val="007E6176"/>
    <w:rsid w:val="00876F61"/>
    <w:rsid w:val="00896DAD"/>
    <w:rsid w:val="008B563F"/>
    <w:rsid w:val="008C352E"/>
    <w:rsid w:val="00912C89"/>
    <w:rsid w:val="00926A00"/>
    <w:rsid w:val="00A118D2"/>
    <w:rsid w:val="00A50603"/>
    <w:rsid w:val="00AB6ABB"/>
    <w:rsid w:val="00B45D2A"/>
    <w:rsid w:val="00B52BB3"/>
    <w:rsid w:val="00B71826"/>
    <w:rsid w:val="00B8000D"/>
    <w:rsid w:val="00B85441"/>
    <w:rsid w:val="00BB146C"/>
    <w:rsid w:val="00C44641"/>
    <w:rsid w:val="00CC1163"/>
    <w:rsid w:val="00CC1E91"/>
    <w:rsid w:val="00CD0AF7"/>
    <w:rsid w:val="00D43D81"/>
    <w:rsid w:val="00D478CF"/>
    <w:rsid w:val="00DE7F3F"/>
    <w:rsid w:val="00E02E3C"/>
    <w:rsid w:val="00E230DF"/>
    <w:rsid w:val="00E71480"/>
    <w:rsid w:val="00E76B59"/>
    <w:rsid w:val="00E7734F"/>
    <w:rsid w:val="00F229F6"/>
    <w:rsid w:val="00F51458"/>
    <w:rsid w:val="00FC2EBF"/>
    <w:rsid w:val="00FD270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E854C"/>
  <w15:chartTrackingRefBased/>
  <w15:docId w15:val="{9281DFF3-E532-4B2D-AA4A-DEEEA34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63"/>
    <w:pPr>
      <w:spacing w:after="0" w:line="240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3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2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0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0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230DF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23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07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61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51ED5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ED5"/>
    <w:rPr>
      <w:rFonts w:ascii="Calibri" w:hAnsi="Calibri" w:cs="Calibr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72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rsid w:val="005B0587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B8000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E0BEA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o74-document-listiteminfoparagraph">
    <w:name w:val="o74-document-list__item__info__paragraph"/>
    <w:basedOn w:val="Normal"/>
    <w:rsid w:val="00CC1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ool.com/fr/contact/contact-devenir-un-partenaire-rockwo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ockwool.com/fr/contact/contact-devenir-un-partenaire-rockwo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Avramenko</dc:creator>
  <cp:lastModifiedBy>Ophélie DE VOS</cp:lastModifiedBy>
  <cp:revision>2</cp:revision>
  <dcterms:created xsi:type="dcterms:W3CDTF">2022-04-19T13:19:00Z</dcterms:created>
  <dcterms:modified xsi:type="dcterms:W3CDTF">2022-04-19T13:19:00Z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010021{"F":2,"I":"0313-13B4-8E00-5FC7"}</vt:lpwstr>
  </property>
</Properties>
</file>